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95" w:rsidRDefault="00C57D95" w:rsidP="00E452E9">
      <w:pPr>
        <w:spacing w:line="240" w:lineRule="auto"/>
        <w:jc w:val="center"/>
        <w:rPr>
          <w:b/>
          <w:sz w:val="36"/>
          <w:szCs w:val="36"/>
        </w:rPr>
      </w:pPr>
    </w:p>
    <w:p w:rsidR="00197CCE" w:rsidRPr="008705F8" w:rsidRDefault="008705F8" w:rsidP="00E452E9">
      <w:pPr>
        <w:spacing w:line="240" w:lineRule="auto"/>
        <w:jc w:val="center"/>
        <w:rPr>
          <w:b/>
          <w:sz w:val="36"/>
          <w:szCs w:val="36"/>
        </w:rPr>
      </w:pPr>
      <w:r w:rsidRPr="008705F8">
        <w:rPr>
          <w:b/>
          <w:sz w:val="36"/>
          <w:szCs w:val="36"/>
        </w:rPr>
        <w:t>Уважаемые соседи!</w:t>
      </w:r>
    </w:p>
    <w:p w:rsidR="008705F8" w:rsidRDefault="008705F8" w:rsidP="00E452E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Завершился, ранее установленный срок голосования общего собрания от 17 мая 2018 года.</w:t>
      </w:r>
    </w:p>
    <w:p w:rsidR="008705F8" w:rsidRDefault="008705F8" w:rsidP="00E452E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его предварительным результатам установлено, </w:t>
      </w:r>
    </w:p>
    <w:p w:rsidR="008705F8" w:rsidRDefault="008705F8" w:rsidP="00E452E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что многие вопросы не нашли либо отклик, либо понимание собственников.</w:t>
      </w:r>
    </w:p>
    <w:p w:rsidR="008705F8" w:rsidRDefault="008705F8" w:rsidP="00E452E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Кворум не собран, в связи с этим да</w:t>
      </w:r>
      <w:r w:rsidR="00C76DBE">
        <w:rPr>
          <w:sz w:val="36"/>
          <w:szCs w:val="36"/>
        </w:rPr>
        <w:t>ем</w:t>
      </w:r>
      <w:r>
        <w:rPr>
          <w:sz w:val="36"/>
          <w:szCs w:val="36"/>
        </w:rPr>
        <w:t xml:space="preserve"> краткие разъяснения по вопросам голосования и сообщаю, что </w:t>
      </w:r>
    </w:p>
    <w:p w:rsidR="008705F8" w:rsidRDefault="008705F8" w:rsidP="00E452E9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8705F8">
        <w:rPr>
          <w:b/>
          <w:sz w:val="36"/>
          <w:szCs w:val="36"/>
          <w:u w:val="single"/>
        </w:rPr>
        <w:t xml:space="preserve">ГОЛОСОВАНИЕ ПРОДЛЯЕТСЯ ДО </w:t>
      </w:r>
      <w:r w:rsidR="00951C48">
        <w:rPr>
          <w:b/>
          <w:sz w:val="36"/>
          <w:szCs w:val="36"/>
          <w:u w:val="single"/>
        </w:rPr>
        <w:t>31</w:t>
      </w:r>
      <w:r w:rsidRPr="008705F8">
        <w:rPr>
          <w:b/>
          <w:sz w:val="36"/>
          <w:szCs w:val="36"/>
          <w:u w:val="single"/>
        </w:rPr>
        <w:t xml:space="preserve"> </w:t>
      </w:r>
      <w:r w:rsidR="00951C48">
        <w:rPr>
          <w:b/>
          <w:sz w:val="36"/>
          <w:szCs w:val="36"/>
          <w:u w:val="single"/>
        </w:rPr>
        <w:t>АВГУСТА</w:t>
      </w:r>
      <w:r w:rsidRPr="008705F8">
        <w:rPr>
          <w:b/>
          <w:sz w:val="36"/>
          <w:szCs w:val="36"/>
          <w:u w:val="single"/>
        </w:rPr>
        <w:t xml:space="preserve"> 2018 ГОДА</w:t>
      </w:r>
      <w:r>
        <w:rPr>
          <w:b/>
          <w:sz w:val="36"/>
          <w:szCs w:val="36"/>
          <w:u w:val="single"/>
        </w:rPr>
        <w:t>.</w:t>
      </w:r>
    </w:p>
    <w:p w:rsidR="008705F8" w:rsidRDefault="008705F8" w:rsidP="00E452E9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ПРОДОЛЖАЙТЕ ГОЛОСОВАТЬ!</w:t>
      </w:r>
    </w:p>
    <w:p w:rsidR="008705F8" w:rsidRDefault="008705F8" w:rsidP="00E452E9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ВОПРОСЫ ПОДНЯТЫ В ИНТЕРЕСАХ:</w:t>
      </w:r>
    </w:p>
    <w:p w:rsidR="008705F8" w:rsidRPr="00E452E9" w:rsidRDefault="008705F8" w:rsidP="00E452E9">
      <w:pPr>
        <w:spacing w:line="252" w:lineRule="auto"/>
        <w:jc w:val="both"/>
        <w:rPr>
          <w:b/>
          <w:sz w:val="32"/>
          <w:szCs w:val="32"/>
        </w:rPr>
      </w:pPr>
      <w:r w:rsidRPr="00E452E9">
        <w:rPr>
          <w:b/>
          <w:sz w:val="32"/>
          <w:szCs w:val="32"/>
          <w:u w:val="single"/>
        </w:rPr>
        <w:t xml:space="preserve">1). ЗАМЕРЗАЮЩИХ квартир и в </w:t>
      </w:r>
      <w:proofErr w:type="gramStart"/>
      <w:r w:rsidRPr="00E452E9">
        <w:rPr>
          <w:b/>
          <w:sz w:val="32"/>
          <w:szCs w:val="32"/>
          <w:u w:val="single"/>
        </w:rPr>
        <w:t>интересах</w:t>
      </w:r>
      <w:proofErr w:type="gramEnd"/>
      <w:r w:rsidRPr="00E452E9">
        <w:rPr>
          <w:b/>
          <w:sz w:val="32"/>
          <w:szCs w:val="32"/>
          <w:u w:val="single"/>
        </w:rPr>
        <w:t xml:space="preserve"> ЗАДЫХАЮЩИХСЯ ОТ ЖАРЫ </w:t>
      </w:r>
      <w:r w:rsidRPr="00E452E9">
        <w:rPr>
          <w:b/>
          <w:sz w:val="32"/>
          <w:szCs w:val="32"/>
        </w:rPr>
        <w:t>в зимний период (котельная работает на полную мощность, в связи с чем мы все платим по максимуму, независимо от внешней температуры воздуха);</w:t>
      </w:r>
    </w:p>
    <w:p w:rsidR="008705F8" w:rsidRPr="00E452E9" w:rsidRDefault="008705F8" w:rsidP="00E452E9">
      <w:pPr>
        <w:spacing w:line="252" w:lineRule="auto"/>
        <w:jc w:val="both"/>
        <w:rPr>
          <w:b/>
          <w:sz w:val="32"/>
          <w:szCs w:val="32"/>
        </w:rPr>
      </w:pPr>
      <w:r w:rsidRPr="00E452E9">
        <w:rPr>
          <w:b/>
          <w:sz w:val="32"/>
          <w:szCs w:val="32"/>
        </w:rPr>
        <w:t xml:space="preserve">2). </w:t>
      </w:r>
      <w:r w:rsidRPr="00E452E9">
        <w:rPr>
          <w:b/>
          <w:sz w:val="32"/>
          <w:szCs w:val="32"/>
          <w:u w:val="single"/>
        </w:rPr>
        <w:t>АВТОВЛАДЕЛЬЦЕВ</w:t>
      </w:r>
      <w:r w:rsidRPr="00E452E9">
        <w:rPr>
          <w:b/>
          <w:sz w:val="32"/>
          <w:szCs w:val="32"/>
        </w:rPr>
        <w:t xml:space="preserve">, которые не могут найти в позднее время место для парковки возле дома и желали бы сделать себе парковку и тем самым освободить место для других (место для парковки за счет личных средств жильцов рассматривается на месте, где стоит деревянная </w:t>
      </w:r>
      <w:proofErr w:type="spellStart"/>
      <w:r w:rsidRPr="00E452E9">
        <w:rPr>
          <w:b/>
          <w:sz w:val="32"/>
          <w:szCs w:val="32"/>
        </w:rPr>
        <w:t>мусорка</w:t>
      </w:r>
      <w:proofErr w:type="spellEnd"/>
      <w:r w:rsidRPr="00E452E9">
        <w:rPr>
          <w:b/>
          <w:sz w:val="32"/>
          <w:szCs w:val="32"/>
        </w:rPr>
        <w:t xml:space="preserve"> возле моста). </w:t>
      </w:r>
      <w:r w:rsidR="00BD2C82">
        <w:rPr>
          <w:b/>
          <w:sz w:val="32"/>
          <w:szCs w:val="32"/>
        </w:rPr>
        <w:t xml:space="preserve"> </w:t>
      </w:r>
    </w:p>
    <w:p w:rsidR="008705F8" w:rsidRPr="00E452E9" w:rsidRDefault="008705F8" w:rsidP="00E452E9">
      <w:pPr>
        <w:spacing w:line="252" w:lineRule="auto"/>
        <w:jc w:val="both"/>
        <w:rPr>
          <w:b/>
          <w:sz w:val="32"/>
          <w:szCs w:val="32"/>
        </w:rPr>
      </w:pPr>
      <w:r w:rsidRPr="00E452E9">
        <w:rPr>
          <w:b/>
          <w:sz w:val="32"/>
          <w:szCs w:val="32"/>
        </w:rPr>
        <w:t>3</w:t>
      </w:r>
      <w:r w:rsidR="00E452E9" w:rsidRPr="00E452E9">
        <w:rPr>
          <w:b/>
          <w:sz w:val="32"/>
          <w:szCs w:val="32"/>
        </w:rPr>
        <w:t>)</w:t>
      </w:r>
      <w:r w:rsidRPr="00E452E9">
        <w:rPr>
          <w:b/>
          <w:sz w:val="32"/>
          <w:szCs w:val="32"/>
        </w:rPr>
        <w:t>.</w:t>
      </w:r>
      <w:r w:rsidR="00E452E9" w:rsidRPr="00E452E9">
        <w:rPr>
          <w:b/>
          <w:sz w:val="32"/>
          <w:szCs w:val="32"/>
        </w:rPr>
        <w:t xml:space="preserve"> </w:t>
      </w:r>
      <w:proofErr w:type="gramStart"/>
      <w:r w:rsidR="00E452E9" w:rsidRPr="00E452E9">
        <w:rPr>
          <w:b/>
          <w:sz w:val="32"/>
          <w:szCs w:val="32"/>
          <w:u w:val="single"/>
        </w:rPr>
        <w:t>ВСЕХ ЖИЛЬЦОВ</w:t>
      </w:r>
      <w:r w:rsidR="00E452E9" w:rsidRPr="00E452E9">
        <w:rPr>
          <w:b/>
          <w:sz w:val="32"/>
          <w:szCs w:val="32"/>
        </w:rPr>
        <w:t>, т.к. определение границ участка (без оформления прав собственности) позволит решить вопрос с требованиями к УК по обслуживанию нашей территории, а не там, где они определили, это чистота и порядок, а также необходимо для вступления в муниципальную программу «Современная городская среда», от которой мы хотим</w:t>
      </w:r>
      <w:r w:rsidR="00C768BF">
        <w:rPr>
          <w:b/>
          <w:sz w:val="32"/>
          <w:szCs w:val="32"/>
        </w:rPr>
        <w:t xml:space="preserve">:                           </w:t>
      </w:r>
      <w:r w:rsidR="00E452E9" w:rsidRPr="00E452E9">
        <w:rPr>
          <w:b/>
          <w:sz w:val="32"/>
          <w:szCs w:val="32"/>
        </w:rPr>
        <w:t xml:space="preserve"> 1) детскую площадку, 2.</w:t>
      </w:r>
      <w:proofErr w:type="gramEnd"/>
      <w:r w:rsidR="00E452E9" w:rsidRPr="00E452E9">
        <w:rPr>
          <w:b/>
          <w:sz w:val="32"/>
          <w:szCs w:val="32"/>
        </w:rPr>
        <w:t xml:space="preserve"> Парков</w:t>
      </w:r>
      <w:r w:rsidR="002B1F5F">
        <w:rPr>
          <w:b/>
          <w:sz w:val="32"/>
          <w:szCs w:val="32"/>
        </w:rPr>
        <w:t>к</w:t>
      </w:r>
      <w:r w:rsidR="00E452E9" w:rsidRPr="00E452E9">
        <w:rPr>
          <w:b/>
          <w:sz w:val="32"/>
          <w:szCs w:val="32"/>
        </w:rPr>
        <w:t>у для машин, 3. Спортивную площадку.</w:t>
      </w:r>
      <w:r w:rsidRPr="00E452E9">
        <w:rPr>
          <w:b/>
          <w:sz w:val="32"/>
          <w:szCs w:val="32"/>
        </w:rPr>
        <w:t xml:space="preserve"> </w:t>
      </w:r>
    </w:p>
    <w:p w:rsidR="002B1F5F" w:rsidRDefault="00E452E9" w:rsidP="00C768BF">
      <w:pPr>
        <w:spacing w:line="252" w:lineRule="auto"/>
        <w:jc w:val="both"/>
        <w:rPr>
          <w:b/>
          <w:sz w:val="36"/>
          <w:szCs w:val="36"/>
        </w:rPr>
      </w:pPr>
      <w:r w:rsidRPr="00E452E9">
        <w:rPr>
          <w:b/>
          <w:sz w:val="32"/>
          <w:szCs w:val="32"/>
        </w:rPr>
        <w:t>Остальные вопросы сопутствующие и стимулирующего характера</w:t>
      </w:r>
      <w:r>
        <w:rPr>
          <w:b/>
          <w:sz w:val="32"/>
          <w:szCs w:val="32"/>
        </w:rPr>
        <w:t>,</w:t>
      </w:r>
      <w:r w:rsidRPr="00E452E9">
        <w:rPr>
          <w:b/>
          <w:sz w:val="32"/>
          <w:szCs w:val="32"/>
        </w:rPr>
        <w:t xml:space="preserve"> по которым требуется ваше мнение. </w:t>
      </w:r>
    </w:p>
    <w:p w:rsidR="002B1F5F" w:rsidRDefault="002B1F5F" w:rsidP="002B1F5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Все вопросы, которые обсуждались на ранее проведенных собраниях, реализованы полностью или частично</w:t>
      </w:r>
      <w:r w:rsidR="00C768BF">
        <w:rPr>
          <w:b/>
          <w:sz w:val="36"/>
          <w:szCs w:val="36"/>
        </w:rPr>
        <w:t xml:space="preserve">. </w:t>
      </w:r>
    </w:p>
    <w:p w:rsidR="00C768BF" w:rsidRPr="002B1F5F" w:rsidRDefault="00C768BF" w:rsidP="002B1F5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Объявление от 01.07.2018                  Совет дома № 35</w:t>
      </w:r>
    </w:p>
    <w:sectPr w:rsidR="00C768BF" w:rsidRPr="002B1F5F" w:rsidSect="002B1F5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705F8"/>
    <w:rsid w:val="0000585F"/>
    <w:rsid w:val="00040719"/>
    <w:rsid w:val="000612B3"/>
    <w:rsid w:val="00066DB7"/>
    <w:rsid w:val="000738D1"/>
    <w:rsid w:val="00075134"/>
    <w:rsid w:val="000C7230"/>
    <w:rsid w:val="000E2C75"/>
    <w:rsid w:val="000E7DCA"/>
    <w:rsid w:val="000F168C"/>
    <w:rsid w:val="00106D90"/>
    <w:rsid w:val="00144378"/>
    <w:rsid w:val="0014494A"/>
    <w:rsid w:val="00171714"/>
    <w:rsid w:val="0019046D"/>
    <w:rsid w:val="00197CCE"/>
    <w:rsid w:val="001D73C1"/>
    <w:rsid w:val="001F3C3F"/>
    <w:rsid w:val="00251E2A"/>
    <w:rsid w:val="002536D1"/>
    <w:rsid w:val="00254EEA"/>
    <w:rsid w:val="00257907"/>
    <w:rsid w:val="00267C51"/>
    <w:rsid w:val="00272C78"/>
    <w:rsid w:val="00296B25"/>
    <w:rsid w:val="002A106F"/>
    <w:rsid w:val="002B1F5F"/>
    <w:rsid w:val="00304F53"/>
    <w:rsid w:val="00305D11"/>
    <w:rsid w:val="003120DB"/>
    <w:rsid w:val="00335A71"/>
    <w:rsid w:val="0038064D"/>
    <w:rsid w:val="003B1622"/>
    <w:rsid w:val="004946F8"/>
    <w:rsid w:val="004C7506"/>
    <w:rsid w:val="004E6213"/>
    <w:rsid w:val="0052679B"/>
    <w:rsid w:val="0053461B"/>
    <w:rsid w:val="005347D8"/>
    <w:rsid w:val="0053574B"/>
    <w:rsid w:val="00586A11"/>
    <w:rsid w:val="00593127"/>
    <w:rsid w:val="005B076D"/>
    <w:rsid w:val="005B5CE7"/>
    <w:rsid w:val="005D2EE1"/>
    <w:rsid w:val="00654830"/>
    <w:rsid w:val="006838F1"/>
    <w:rsid w:val="006A6953"/>
    <w:rsid w:val="006C5702"/>
    <w:rsid w:val="006D2AE6"/>
    <w:rsid w:val="006D3408"/>
    <w:rsid w:val="00740EE0"/>
    <w:rsid w:val="00757557"/>
    <w:rsid w:val="007A01DF"/>
    <w:rsid w:val="007B0E5C"/>
    <w:rsid w:val="007D4C75"/>
    <w:rsid w:val="007E4386"/>
    <w:rsid w:val="008426E5"/>
    <w:rsid w:val="00855527"/>
    <w:rsid w:val="008601A1"/>
    <w:rsid w:val="008705F8"/>
    <w:rsid w:val="0087187B"/>
    <w:rsid w:val="008A31FC"/>
    <w:rsid w:val="008F383F"/>
    <w:rsid w:val="009172DB"/>
    <w:rsid w:val="00936254"/>
    <w:rsid w:val="00942297"/>
    <w:rsid w:val="00943751"/>
    <w:rsid w:val="00951C48"/>
    <w:rsid w:val="009F3CA6"/>
    <w:rsid w:val="00A30318"/>
    <w:rsid w:val="00A60EC7"/>
    <w:rsid w:val="00A7566A"/>
    <w:rsid w:val="00AE24EB"/>
    <w:rsid w:val="00B04B76"/>
    <w:rsid w:val="00B057DB"/>
    <w:rsid w:val="00B23914"/>
    <w:rsid w:val="00B340FD"/>
    <w:rsid w:val="00B567C1"/>
    <w:rsid w:val="00B81233"/>
    <w:rsid w:val="00B91FA3"/>
    <w:rsid w:val="00BA1D63"/>
    <w:rsid w:val="00BD2C82"/>
    <w:rsid w:val="00C03999"/>
    <w:rsid w:val="00C17167"/>
    <w:rsid w:val="00C57D95"/>
    <w:rsid w:val="00C75F05"/>
    <w:rsid w:val="00C768BF"/>
    <w:rsid w:val="00C76DBE"/>
    <w:rsid w:val="00CA5F16"/>
    <w:rsid w:val="00CD50B4"/>
    <w:rsid w:val="00CE422A"/>
    <w:rsid w:val="00D53B6E"/>
    <w:rsid w:val="00D80D48"/>
    <w:rsid w:val="00E00EFF"/>
    <w:rsid w:val="00E25FED"/>
    <w:rsid w:val="00E32F98"/>
    <w:rsid w:val="00E452E9"/>
    <w:rsid w:val="00E56F72"/>
    <w:rsid w:val="00E630BA"/>
    <w:rsid w:val="00E84257"/>
    <w:rsid w:val="00EE1D2C"/>
    <w:rsid w:val="00EE7EF9"/>
    <w:rsid w:val="00F2766D"/>
    <w:rsid w:val="00F52439"/>
    <w:rsid w:val="00F545E6"/>
    <w:rsid w:val="00F56321"/>
    <w:rsid w:val="00F83A51"/>
    <w:rsid w:val="00F84B71"/>
    <w:rsid w:val="00F93A66"/>
    <w:rsid w:val="00FA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Старовойтова Елена Ивановна</cp:lastModifiedBy>
  <cp:revision>7</cp:revision>
  <dcterms:created xsi:type="dcterms:W3CDTF">2018-07-02T08:15:00Z</dcterms:created>
  <dcterms:modified xsi:type="dcterms:W3CDTF">2018-10-02T10:04:00Z</dcterms:modified>
</cp:coreProperties>
</file>